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Pr="00A23704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98" w:rsidRDefault="00EC1D98" w:rsidP="00A23704">
      <w:pPr>
        <w:pStyle w:val="a5"/>
      </w:pPr>
      <w:r w:rsidRPr="00A23704">
        <w:t>Уважаемые руководители организаций (предприятий), индивидуальные предприниматели, владельцы ЛПХ, КФХ, жители п.Боровский!</w:t>
      </w:r>
    </w:p>
    <w:p w:rsidR="00A23704" w:rsidRPr="00A23704" w:rsidRDefault="00A23704" w:rsidP="00A23704">
      <w:pPr>
        <w:pStyle w:val="a5"/>
      </w:pPr>
      <w:bookmarkStart w:id="0" w:name="_GoBack"/>
      <w:bookmarkEnd w:id="0"/>
    </w:p>
    <w:p w:rsidR="00A23704" w:rsidRPr="00A23704" w:rsidRDefault="00EC1D98" w:rsidP="00EC1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A2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A2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состоится </w:t>
      </w:r>
      <w:r w:rsidR="00CF7F56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06E8B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F56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406E8B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D57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63EB8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02818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704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CF7F56" w:rsidRPr="00A23704">
        <w:rPr>
          <w:rFonts w:ascii="Times New Roman" w:hAnsi="Times New Roman" w:cs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прилегающей территории к нежилому зданию поселка Боровский по улице Ленинградской, 16 а.</w:t>
      </w:r>
      <w:proofErr w:type="gramEnd"/>
    </w:p>
    <w:p w:rsidR="00EC1D98" w:rsidRPr="00A23704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</w:t>
      </w:r>
      <w:r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F7F56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6E8B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F7F56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11B9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63EB8" w:rsidRPr="00A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23704"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размещена на сайте администрации муниципального образования поселок Боровский </w:t>
      </w:r>
      <w:proofErr w:type="spellStart"/>
      <w:r w:rsidRPr="00A2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«Совет по развитию малого и среднего предпринимательства»</w:t>
      </w:r>
      <w:r w:rsidR="00A23704"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1B7A" w:rsidRPr="00A23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предпринимательства».</w:t>
      </w:r>
    </w:p>
    <w:p w:rsidR="009968FA" w:rsidRPr="00A23704" w:rsidRDefault="00EC1D98" w:rsidP="00A23704">
      <w:pPr>
        <w:pStyle w:val="2"/>
      </w:pPr>
      <w:r w:rsidRPr="00A23704">
        <w:t>Более подробную информацию о проведении яр</w:t>
      </w:r>
      <w:r w:rsidR="00A23704" w:rsidRPr="00A23704">
        <w:t xml:space="preserve">марки можно получить по телефону </w:t>
      </w:r>
      <w:r w:rsidR="00A23704" w:rsidRPr="00A23704">
        <w:t>8 (3452) 72-21-75, 8-9088-74-36-39</w:t>
      </w:r>
      <w:r w:rsidR="00A23704" w:rsidRPr="00A23704">
        <w:t xml:space="preserve">, </w:t>
      </w:r>
      <w:r w:rsidRPr="00A23704">
        <w:t xml:space="preserve">контактное  лицо </w:t>
      </w:r>
      <w:r w:rsidR="0029445E" w:rsidRPr="00A23704">
        <w:t>Казанцева Ирина Александровна</w:t>
      </w:r>
      <w:r w:rsidR="00A23704" w:rsidRPr="00A23704">
        <w:t>.</w:t>
      </w:r>
    </w:p>
    <w:sectPr w:rsidR="009968FA" w:rsidRPr="00A23704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55488"/>
    <w:rsid w:val="00263EB8"/>
    <w:rsid w:val="0029445E"/>
    <w:rsid w:val="00323A34"/>
    <w:rsid w:val="003255AD"/>
    <w:rsid w:val="00335BF3"/>
    <w:rsid w:val="00406E8B"/>
    <w:rsid w:val="00641B7A"/>
    <w:rsid w:val="006E75A1"/>
    <w:rsid w:val="00761B91"/>
    <w:rsid w:val="00897018"/>
    <w:rsid w:val="009968FA"/>
    <w:rsid w:val="009A6A9F"/>
    <w:rsid w:val="00A23704"/>
    <w:rsid w:val="00B61E04"/>
    <w:rsid w:val="00BF22C9"/>
    <w:rsid w:val="00CB78B4"/>
    <w:rsid w:val="00CF7F56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237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237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237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7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237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237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237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7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Т.М.</cp:lastModifiedBy>
  <cp:revision>27</cp:revision>
  <cp:lastPrinted>2016-02-05T09:49:00Z</cp:lastPrinted>
  <dcterms:created xsi:type="dcterms:W3CDTF">2014-02-07T04:33:00Z</dcterms:created>
  <dcterms:modified xsi:type="dcterms:W3CDTF">2020-12-14T08:57:00Z</dcterms:modified>
</cp:coreProperties>
</file>